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3D6" w:rsidRDefault="008053D6" w:rsidP="0080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8053D6" w:rsidRDefault="008053D6" w:rsidP="0080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1 «ПОДСНЕЖНИК»</w:t>
      </w:r>
    </w:p>
    <w:p w:rsidR="008053D6" w:rsidRDefault="008053D6" w:rsidP="0080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КРАСНОКАМЕНСК ЗАБАЙКАЛЬСКИЙ КРАЙ</w:t>
      </w:r>
    </w:p>
    <w:p w:rsidR="008053D6" w:rsidRDefault="008053D6" w:rsidP="00805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3D6" w:rsidRDefault="008053D6" w:rsidP="0080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3D6" w:rsidRDefault="008053D6" w:rsidP="0080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3D6" w:rsidRDefault="008053D6" w:rsidP="0080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3D6" w:rsidRDefault="008053D6" w:rsidP="0080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8053D6" w:rsidRDefault="00D031D4" w:rsidP="0080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053D6">
        <w:rPr>
          <w:rFonts w:ascii="Times New Roman" w:hAnsi="Times New Roman" w:cs="Times New Roman"/>
          <w:sz w:val="28"/>
          <w:szCs w:val="28"/>
        </w:rPr>
        <w:t>овместно-партнерской деятельности</w:t>
      </w:r>
    </w:p>
    <w:p w:rsidR="008053D6" w:rsidRDefault="008053D6" w:rsidP="0080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«Безопасность </w:t>
      </w:r>
      <w:r w:rsidR="00F23378">
        <w:rPr>
          <w:rFonts w:ascii="Times New Roman" w:hAnsi="Times New Roman" w:cs="Times New Roman"/>
          <w:sz w:val="28"/>
          <w:szCs w:val="28"/>
        </w:rPr>
        <w:t>зимой. Изготовление макета «Прогулочный участок»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23378">
        <w:rPr>
          <w:rFonts w:ascii="Times New Roman" w:hAnsi="Times New Roman" w:cs="Times New Roman"/>
          <w:sz w:val="28"/>
          <w:szCs w:val="28"/>
        </w:rPr>
        <w:t>.</w:t>
      </w:r>
    </w:p>
    <w:p w:rsidR="008053D6" w:rsidRDefault="00F23378" w:rsidP="0080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053D6">
        <w:rPr>
          <w:rFonts w:ascii="Times New Roman" w:hAnsi="Times New Roman" w:cs="Times New Roman"/>
          <w:sz w:val="28"/>
          <w:szCs w:val="28"/>
        </w:rPr>
        <w:t xml:space="preserve">группе детей старшего возраста (от 5до 6лет), </w:t>
      </w:r>
    </w:p>
    <w:p w:rsidR="008053D6" w:rsidRDefault="008053D6" w:rsidP="0080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3D6" w:rsidRDefault="008053D6" w:rsidP="0080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3D6" w:rsidRDefault="008053D6" w:rsidP="0080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3D6" w:rsidRDefault="008053D6" w:rsidP="0080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3D6" w:rsidRDefault="008053D6" w:rsidP="0080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4394"/>
        <w:gridCol w:w="3196"/>
      </w:tblGrid>
      <w:tr w:rsidR="008053D6" w:rsidTr="008053D6">
        <w:tc>
          <w:tcPr>
            <w:tcW w:w="7196" w:type="dxa"/>
            <w:hideMark/>
          </w:tcPr>
          <w:p w:rsidR="008053D6" w:rsidRDefault="008053D6" w:rsidP="008053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недели: </w:t>
            </w:r>
            <w:r>
              <w:rPr>
                <w:rFonts w:ascii="Times New Roman" w:hAnsi="Times New Roman" w:cs="Times New Roman"/>
              </w:rPr>
              <w:t xml:space="preserve">«Наш дружок </w:t>
            </w:r>
            <w:proofErr w:type="spellStart"/>
            <w:r>
              <w:rPr>
                <w:rFonts w:ascii="Times New Roman" w:hAnsi="Times New Roman" w:cs="Times New Roman"/>
              </w:rPr>
              <w:t>Снеговичок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590" w:type="dxa"/>
            <w:gridSpan w:val="2"/>
            <w:hideMark/>
          </w:tcPr>
          <w:p w:rsidR="008053D6" w:rsidRDefault="008053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ответственные:</w:t>
            </w:r>
          </w:p>
        </w:tc>
      </w:tr>
      <w:tr w:rsidR="008053D6" w:rsidTr="008053D6">
        <w:tc>
          <w:tcPr>
            <w:tcW w:w="7196" w:type="dxa"/>
            <w:hideMark/>
          </w:tcPr>
          <w:p w:rsidR="008053D6" w:rsidRDefault="008053D6" w:rsidP="0080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проведения: 14.12.23</w:t>
            </w:r>
          </w:p>
        </w:tc>
        <w:tc>
          <w:tcPr>
            <w:tcW w:w="4394" w:type="dxa"/>
            <w:hideMark/>
          </w:tcPr>
          <w:p w:rsidR="008053D6" w:rsidRDefault="0080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hideMark/>
          </w:tcPr>
          <w:p w:rsidR="008053D6" w:rsidRDefault="0080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3D6" w:rsidTr="008053D6">
        <w:tc>
          <w:tcPr>
            <w:tcW w:w="7196" w:type="dxa"/>
            <w:hideMark/>
          </w:tcPr>
          <w:p w:rsidR="008053D6" w:rsidRDefault="008053D6" w:rsidP="0080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проведения: </w:t>
            </w:r>
          </w:p>
        </w:tc>
        <w:tc>
          <w:tcPr>
            <w:tcW w:w="4394" w:type="dxa"/>
            <w:hideMark/>
          </w:tcPr>
          <w:p w:rsidR="008053D6" w:rsidRDefault="0080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Бояркина Марина Васильевна</w:t>
            </w:r>
          </w:p>
        </w:tc>
        <w:tc>
          <w:tcPr>
            <w:tcW w:w="3196" w:type="dxa"/>
            <w:hideMark/>
          </w:tcPr>
          <w:p w:rsidR="008053D6" w:rsidRDefault="0080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053D6" w:rsidTr="008053D6">
        <w:tc>
          <w:tcPr>
            <w:tcW w:w="7196" w:type="dxa"/>
            <w:hideMark/>
          </w:tcPr>
          <w:p w:rsidR="008053D6" w:rsidRDefault="0080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проведения: территория МАДОУ детский сад № 1</w:t>
            </w:r>
          </w:p>
        </w:tc>
        <w:tc>
          <w:tcPr>
            <w:tcW w:w="4394" w:type="dxa"/>
          </w:tcPr>
          <w:p w:rsidR="008053D6" w:rsidRDefault="0080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8053D6" w:rsidRDefault="0080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3D6" w:rsidRDefault="008053D6" w:rsidP="0080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3D6" w:rsidRDefault="008053D6" w:rsidP="0080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3D6" w:rsidRDefault="008053D6" w:rsidP="0080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3D6" w:rsidRDefault="008053D6" w:rsidP="0080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3D6" w:rsidRDefault="008053D6" w:rsidP="0080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3D6" w:rsidRDefault="008053D6" w:rsidP="0080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3D6" w:rsidRDefault="008053D6" w:rsidP="0080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3D6" w:rsidRDefault="008053D6" w:rsidP="0080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3D6" w:rsidRDefault="008053D6" w:rsidP="0080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3D6" w:rsidRDefault="008053D6" w:rsidP="0080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3D6" w:rsidRDefault="008053D6" w:rsidP="0080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3D6" w:rsidRDefault="008053D6" w:rsidP="0080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3D6" w:rsidRDefault="008053D6" w:rsidP="0080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3D6" w:rsidRDefault="008053D6" w:rsidP="0080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3D6" w:rsidRDefault="008053D6" w:rsidP="0080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КОНСПЕКТ </w:t>
      </w:r>
    </w:p>
    <w:p w:rsidR="008053D6" w:rsidRDefault="00D031D4" w:rsidP="0080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053D6">
        <w:rPr>
          <w:rFonts w:ascii="Times New Roman" w:hAnsi="Times New Roman" w:cs="Times New Roman"/>
          <w:sz w:val="28"/>
          <w:szCs w:val="28"/>
        </w:rPr>
        <w:t>овместно-партнерской деятельности</w:t>
      </w:r>
    </w:p>
    <w:p w:rsidR="00F23378" w:rsidRDefault="00F23378" w:rsidP="00F23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«Безопасность зимой. Изготовление макета «Прогулочный участок»».</w:t>
      </w:r>
    </w:p>
    <w:p w:rsidR="008053D6" w:rsidRPr="008053D6" w:rsidRDefault="008053D6" w:rsidP="00805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F23378">
        <w:rPr>
          <w:rStyle w:val="c2"/>
          <w:rFonts w:ascii="Times New Roman" w:hAnsi="Times New Roman" w:cs="Times New Roman"/>
          <w:color w:val="000000"/>
          <w:sz w:val="28"/>
          <w:szCs w:val="28"/>
        </w:rPr>
        <w:t>Создание ситуации выбора модели игрового прогулочного участка (игровой площадки), с учетом соблюдения правил безопасности (катание с горки; катание на коньках; на качелях)</w:t>
      </w:r>
    </w:p>
    <w:p w:rsidR="008053D6" w:rsidRPr="008053D6" w:rsidRDefault="008053D6" w:rsidP="008053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3D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053D6" w:rsidRPr="008053D6" w:rsidRDefault="008053D6" w:rsidP="008053D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053D6">
        <w:rPr>
          <w:rStyle w:val="c1"/>
          <w:b/>
          <w:bCs/>
          <w:color w:val="000000"/>
          <w:sz w:val="28"/>
          <w:szCs w:val="28"/>
        </w:rPr>
        <w:t>Образовательные:</w:t>
      </w:r>
    </w:p>
    <w:p w:rsidR="00F23378" w:rsidRPr="00F23378" w:rsidRDefault="00F23378" w:rsidP="00587E8E">
      <w:pPr>
        <w:pStyle w:val="c0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Style w:val="c2"/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Формирование правил безопасности на игровых участках.</w:t>
      </w:r>
    </w:p>
    <w:p w:rsidR="00F23378" w:rsidRPr="006A714F" w:rsidRDefault="00F23378" w:rsidP="00587E8E">
      <w:pPr>
        <w:pStyle w:val="c0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3378">
        <w:rPr>
          <w:color w:val="111111"/>
          <w:sz w:val="28"/>
          <w:szCs w:val="28"/>
          <w:shd w:val="clear" w:color="auto" w:fill="FFFFFF"/>
        </w:rPr>
        <w:t>Поддерживать стремление детей переносить знания правил </w:t>
      </w:r>
      <w:r w:rsidRPr="00F23378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безопасного</w:t>
      </w:r>
      <w:r w:rsidRPr="00F23378">
        <w:rPr>
          <w:color w:val="111111"/>
          <w:sz w:val="28"/>
          <w:szCs w:val="28"/>
          <w:shd w:val="clear" w:color="auto" w:fill="FFFFFF"/>
        </w:rPr>
        <w:t> и грамотного поведения во время проведения зимних игр</w:t>
      </w:r>
    </w:p>
    <w:p w:rsidR="008053D6" w:rsidRPr="00F23378" w:rsidRDefault="008053D6" w:rsidP="00587E8E">
      <w:pPr>
        <w:pStyle w:val="c0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23378">
        <w:rPr>
          <w:rStyle w:val="c1"/>
          <w:b/>
          <w:bCs/>
          <w:color w:val="000000"/>
          <w:sz w:val="28"/>
          <w:szCs w:val="28"/>
        </w:rPr>
        <w:t>Развивающие:</w:t>
      </w:r>
    </w:p>
    <w:p w:rsidR="008053D6" w:rsidRPr="008053D6" w:rsidRDefault="008053D6" w:rsidP="008053D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053D6">
        <w:rPr>
          <w:rStyle w:val="c2"/>
          <w:color w:val="000000"/>
          <w:sz w:val="28"/>
          <w:szCs w:val="28"/>
        </w:rPr>
        <w:t>-</w:t>
      </w:r>
      <w:r w:rsidR="00E81994">
        <w:rPr>
          <w:rStyle w:val="c2"/>
          <w:color w:val="000000"/>
          <w:sz w:val="28"/>
          <w:szCs w:val="28"/>
        </w:rPr>
        <w:t>Развивать способности к осмысленности восприятия опасности на воде;</w:t>
      </w:r>
      <w:r w:rsidRPr="008053D6">
        <w:rPr>
          <w:rStyle w:val="c2"/>
          <w:color w:val="000000"/>
          <w:sz w:val="28"/>
          <w:szCs w:val="28"/>
        </w:rPr>
        <w:t xml:space="preserve"> развивать мышление, связную речь, внимание, память, восприятие, творческое воображение, наблюдательность.</w:t>
      </w:r>
    </w:p>
    <w:p w:rsidR="008053D6" w:rsidRDefault="008053D6" w:rsidP="008053D6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8053D6">
        <w:rPr>
          <w:rStyle w:val="c1"/>
          <w:b/>
          <w:bCs/>
          <w:color w:val="000000"/>
          <w:sz w:val="28"/>
          <w:szCs w:val="28"/>
        </w:rPr>
        <w:t>Воспитательные:</w:t>
      </w:r>
    </w:p>
    <w:p w:rsidR="00E81994" w:rsidRPr="008053D6" w:rsidRDefault="00E81994" w:rsidP="008053D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-</w:t>
      </w:r>
      <w:r w:rsidRPr="00E81994">
        <w:rPr>
          <w:rStyle w:val="c1"/>
          <w:bCs/>
          <w:color w:val="000000"/>
          <w:sz w:val="28"/>
          <w:szCs w:val="28"/>
        </w:rPr>
        <w:t>воспитывать</w:t>
      </w:r>
      <w:r>
        <w:rPr>
          <w:rStyle w:val="c1"/>
          <w:bCs/>
          <w:color w:val="000000"/>
          <w:sz w:val="28"/>
          <w:szCs w:val="28"/>
        </w:rPr>
        <w:t xml:space="preserve"> чувство осторожности, ответственного поведения за свою жизнь и жизнь окружающих.</w:t>
      </w:r>
    </w:p>
    <w:p w:rsidR="008053D6" w:rsidRPr="006A714F" w:rsidRDefault="008053D6" w:rsidP="008053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53D6">
        <w:rPr>
          <w:rStyle w:val="c2"/>
          <w:color w:val="000000"/>
          <w:sz w:val="28"/>
          <w:szCs w:val="28"/>
        </w:rPr>
        <w:t xml:space="preserve">- </w:t>
      </w:r>
      <w:r w:rsidR="006A714F" w:rsidRPr="006A714F">
        <w:rPr>
          <w:color w:val="111111"/>
          <w:sz w:val="28"/>
          <w:szCs w:val="28"/>
          <w:shd w:val="clear" w:color="auto" w:fill="FFFFFF"/>
        </w:rPr>
        <w:t>Продолжать воспитывать уважительное, дружеское отношение друг к другу</w:t>
      </w:r>
    </w:p>
    <w:p w:rsidR="00286691" w:rsidRDefault="008053D6" w:rsidP="008053D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053D6">
        <w:rPr>
          <w:rStyle w:val="c1"/>
          <w:b/>
          <w:bCs/>
          <w:color w:val="000000"/>
          <w:sz w:val="28"/>
          <w:szCs w:val="28"/>
        </w:rPr>
        <w:t>Материалы и оборудование</w:t>
      </w:r>
      <w:r w:rsidRPr="008053D6">
        <w:rPr>
          <w:rStyle w:val="c2"/>
          <w:color w:val="000000"/>
          <w:sz w:val="28"/>
          <w:szCs w:val="28"/>
        </w:rPr>
        <w:t xml:space="preserve">: </w:t>
      </w:r>
      <w:r w:rsidR="00FF1E68">
        <w:rPr>
          <w:rStyle w:val="c2"/>
          <w:color w:val="000000"/>
          <w:sz w:val="28"/>
          <w:szCs w:val="28"/>
        </w:rPr>
        <w:t xml:space="preserve">макет, </w:t>
      </w:r>
      <w:proofErr w:type="spellStart"/>
      <w:r w:rsidR="00FF1E68">
        <w:rPr>
          <w:rStyle w:val="c2"/>
          <w:color w:val="000000"/>
          <w:sz w:val="28"/>
          <w:szCs w:val="28"/>
        </w:rPr>
        <w:t>пинтограммы</w:t>
      </w:r>
      <w:proofErr w:type="spellEnd"/>
      <w:r w:rsidR="00FF1E68">
        <w:rPr>
          <w:rStyle w:val="c2"/>
          <w:color w:val="000000"/>
          <w:sz w:val="28"/>
          <w:szCs w:val="28"/>
        </w:rPr>
        <w:t>,</w:t>
      </w:r>
      <w:r w:rsidR="001F5322">
        <w:rPr>
          <w:rStyle w:val="c2"/>
          <w:color w:val="000000"/>
          <w:sz w:val="28"/>
          <w:szCs w:val="28"/>
        </w:rPr>
        <w:t xml:space="preserve"> </w:t>
      </w:r>
      <w:r w:rsidRPr="008053D6">
        <w:rPr>
          <w:rStyle w:val="c2"/>
          <w:color w:val="000000"/>
          <w:sz w:val="28"/>
          <w:szCs w:val="28"/>
        </w:rPr>
        <w:t xml:space="preserve">салфетки, баночки с гуашью, </w:t>
      </w:r>
      <w:r w:rsidR="0076144C">
        <w:rPr>
          <w:rStyle w:val="c2"/>
          <w:color w:val="000000"/>
          <w:sz w:val="28"/>
          <w:szCs w:val="28"/>
        </w:rPr>
        <w:t>ф</w:t>
      </w:r>
      <w:r w:rsidR="00286691">
        <w:rPr>
          <w:rStyle w:val="c2"/>
          <w:color w:val="000000"/>
          <w:sz w:val="28"/>
          <w:szCs w:val="28"/>
        </w:rPr>
        <w:t>ломастеры, карандаши, шаблоны знаков.</w:t>
      </w:r>
    </w:p>
    <w:p w:rsidR="00D031D4" w:rsidRDefault="008053D6" w:rsidP="008053D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053D6">
        <w:rPr>
          <w:rStyle w:val="c1"/>
          <w:b/>
          <w:bCs/>
          <w:color w:val="000000"/>
          <w:sz w:val="28"/>
          <w:szCs w:val="28"/>
        </w:rPr>
        <w:t>Предварительная работа:</w:t>
      </w:r>
      <w:r w:rsidRPr="008053D6">
        <w:rPr>
          <w:rStyle w:val="c2"/>
          <w:color w:val="000000"/>
          <w:sz w:val="28"/>
          <w:szCs w:val="28"/>
        </w:rPr>
        <w:t> </w:t>
      </w:r>
    </w:p>
    <w:p w:rsidR="006A714F" w:rsidRDefault="006A714F" w:rsidP="006A714F">
      <w:pPr>
        <w:pStyle w:val="c0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моделирование площадки</w:t>
      </w:r>
    </w:p>
    <w:p w:rsidR="006A714F" w:rsidRDefault="006A714F" w:rsidP="006A714F">
      <w:pPr>
        <w:pStyle w:val="c0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рассматривание </w:t>
      </w:r>
      <w:proofErr w:type="spellStart"/>
      <w:r>
        <w:rPr>
          <w:rStyle w:val="c2"/>
          <w:color w:val="000000"/>
          <w:sz w:val="28"/>
          <w:szCs w:val="28"/>
        </w:rPr>
        <w:t>пинтограм</w:t>
      </w:r>
      <w:r w:rsidR="00CC42B4">
        <w:rPr>
          <w:rStyle w:val="c2"/>
          <w:color w:val="000000"/>
          <w:sz w:val="28"/>
          <w:szCs w:val="28"/>
        </w:rPr>
        <w:t>м</w:t>
      </w:r>
      <w:proofErr w:type="spellEnd"/>
    </w:p>
    <w:p w:rsidR="00D031D4" w:rsidRDefault="00286691" w:rsidP="00D031D4">
      <w:pPr>
        <w:pStyle w:val="c0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просмотр мультфильма «</w:t>
      </w:r>
      <w:proofErr w:type="spellStart"/>
      <w:r>
        <w:rPr>
          <w:rStyle w:val="c2"/>
          <w:color w:val="000000"/>
          <w:sz w:val="28"/>
          <w:szCs w:val="28"/>
        </w:rPr>
        <w:t>См</w:t>
      </w:r>
      <w:r w:rsidR="00D031D4">
        <w:rPr>
          <w:rStyle w:val="c2"/>
          <w:color w:val="000000"/>
          <w:sz w:val="28"/>
          <w:szCs w:val="28"/>
        </w:rPr>
        <w:t>ешарики</w:t>
      </w:r>
      <w:proofErr w:type="spellEnd"/>
      <w:r w:rsidR="00D031D4">
        <w:rPr>
          <w:rStyle w:val="c2"/>
          <w:color w:val="000000"/>
          <w:sz w:val="28"/>
          <w:szCs w:val="28"/>
        </w:rPr>
        <w:t>» серия «На тонком льду»</w:t>
      </w:r>
    </w:p>
    <w:p w:rsidR="00D031D4" w:rsidRDefault="008053D6" w:rsidP="00D031D4">
      <w:pPr>
        <w:pStyle w:val="c0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053D6">
        <w:rPr>
          <w:rStyle w:val="c2"/>
          <w:color w:val="000000"/>
          <w:sz w:val="28"/>
          <w:szCs w:val="28"/>
        </w:rPr>
        <w:t>рассматрив</w:t>
      </w:r>
      <w:r w:rsidR="006A714F">
        <w:rPr>
          <w:rStyle w:val="c2"/>
          <w:color w:val="000000"/>
          <w:sz w:val="28"/>
          <w:szCs w:val="28"/>
        </w:rPr>
        <w:t>ание картин и иллюстраций о зимних забавах</w:t>
      </w:r>
    </w:p>
    <w:p w:rsidR="00D031D4" w:rsidRDefault="008053D6" w:rsidP="00D031D4">
      <w:pPr>
        <w:pStyle w:val="c0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053D6">
        <w:rPr>
          <w:rStyle w:val="c2"/>
          <w:color w:val="000000"/>
          <w:sz w:val="28"/>
          <w:szCs w:val="28"/>
        </w:rPr>
        <w:t>наблюдени</w:t>
      </w:r>
      <w:r w:rsidR="00D031D4">
        <w:rPr>
          <w:rStyle w:val="c2"/>
          <w:color w:val="000000"/>
          <w:sz w:val="28"/>
          <w:szCs w:val="28"/>
        </w:rPr>
        <w:t>я за изменениями природы зимой</w:t>
      </w:r>
    </w:p>
    <w:p w:rsidR="008053D6" w:rsidRPr="00D031D4" w:rsidRDefault="008053D6" w:rsidP="00D031D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053D6">
        <w:rPr>
          <w:rStyle w:val="c1"/>
          <w:b/>
          <w:bCs/>
          <w:color w:val="000000"/>
          <w:sz w:val="28"/>
          <w:szCs w:val="28"/>
        </w:rPr>
        <w:t>Словарная работа:</w:t>
      </w:r>
      <w:r w:rsidRPr="008053D6">
        <w:rPr>
          <w:rStyle w:val="c2"/>
          <w:color w:val="000000"/>
          <w:sz w:val="28"/>
          <w:szCs w:val="28"/>
        </w:rPr>
        <w:t> </w:t>
      </w:r>
      <w:r w:rsidR="00FF1E68">
        <w:rPr>
          <w:rStyle w:val="c2"/>
          <w:color w:val="000000"/>
          <w:sz w:val="28"/>
          <w:szCs w:val="28"/>
        </w:rPr>
        <w:t>лыжня</w:t>
      </w:r>
      <w:r w:rsidRPr="008053D6">
        <w:rPr>
          <w:rStyle w:val="c2"/>
          <w:color w:val="000000"/>
          <w:sz w:val="28"/>
          <w:szCs w:val="28"/>
        </w:rPr>
        <w:t>,</w:t>
      </w:r>
      <w:r w:rsidR="00FF1E68">
        <w:rPr>
          <w:rStyle w:val="c2"/>
          <w:color w:val="000000"/>
          <w:sz w:val="28"/>
          <w:szCs w:val="28"/>
        </w:rPr>
        <w:t>забавы</w:t>
      </w:r>
      <w:r w:rsidRPr="008053D6">
        <w:rPr>
          <w:rStyle w:val="c2"/>
          <w:color w:val="000000"/>
          <w:sz w:val="28"/>
          <w:szCs w:val="28"/>
        </w:rPr>
        <w:t>.</w:t>
      </w:r>
    </w:p>
    <w:p w:rsidR="008053D6" w:rsidRDefault="008053D6" w:rsidP="00805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DC7" w:rsidRDefault="002C5DC7" w:rsidP="00805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DC7" w:rsidRDefault="002C5DC7" w:rsidP="00805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DC7" w:rsidRDefault="002C5DC7" w:rsidP="00805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DC7" w:rsidRDefault="002C5DC7" w:rsidP="00805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DC7" w:rsidRDefault="002C5DC7" w:rsidP="00805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DC7" w:rsidRDefault="002C5DC7" w:rsidP="00805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DC7" w:rsidRDefault="002C5DC7" w:rsidP="00805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93"/>
        <w:gridCol w:w="8169"/>
        <w:gridCol w:w="4324"/>
      </w:tblGrid>
      <w:tr w:rsidR="00F9707E" w:rsidRPr="00D031D4" w:rsidTr="00F9707E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D6" w:rsidRPr="00D031D4" w:rsidRDefault="008053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D6" w:rsidRPr="00D031D4" w:rsidRDefault="008053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4"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D6" w:rsidRPr="00D031D4" w:rsidRDefault="008053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4">
              <w:rPr>
                <w:rFonts w:ascii="Times New Roman" w:hAnsi="Times New Roman" w:cs="Times New Roman"/>
                <w:sz w:val="24"/>
                <w:szCs w:val="24"/>
              </w:rPr>
              <w:t>действия детей</w:t>
            </w:r>
          </w:p>
        </w:tc>
      </w:tr>
      <w:tr w:rsidR="00F9707E" w:rsidRPr="00D031D4" w:rsidTr="002C5DC7">
        <w:trPr>
          <w:trHeight w:val="4523"/>
        </w:trPr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D6" w:rsidRPr="00D031D4" w:rsidRDefault="0080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4">
              <w:rPr>
                <w:rFonts w:ascii="Times New Roman" w:hAnsi="Times New Roman" w:cs="Times New Roman"/>
                <w:sz w:val="24"/>
                <w:szCs w:val="24"/>
              </w:rPr>
              <w:t>организационный (мотивационный)</w:t>
            </w:r>
          </w:p>
          <w:p w:rsidR="008053D6" w:rsidRPr="00D031D4" w:rsidRDefault="008053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3D6" w:rsidRPr="00D031D4" w:rsidRDefault="008053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3D6" w:rsidRPr="00D031D4" w:rsidRDefault="008053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3D6" w:rsidRPr="00D031D4" w:rsidRDefault="008053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3D6" w:rsidRPr="00D031D4" w:rsidRDefault="008053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3D6" w:rsidRPr="00D031D4" w:rsidRDefault="008053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3D6" w:rsidRPr="00D031D4" w:rsidRDefault="008053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3D6" w:rsidRPr="00D031D4" w:rsidRDefault="008053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3D6" w:rsidRPr="00D031D4" w:rsidRDefault="008053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3D6" w:rsidRPr="00D031D4" w:rsidRDefault="008053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3D6" w:rsidRPr="00D031D4" w:rsidRDefault="008053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3D6" w:rsidRPr="00D031D4" w:rsidRDefault="0080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D6" w:rsidRPr="006A714F" w:rsidRDefault="008053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71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находятся в группе с </w:t>
            </w:r>
            <w:r w:rsidR="00E81994" w:rsidRPr="006A714F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воспитателем.</w:t>
            </w:r>
          </w:p>
          <w:p w:rsidR="006A714F" w:rsidRPr="006A714F" w:rsidRDefault="00E81994" w:rsidP="006A714F">
            <w:pPr>
              <w:pStyle w:val="a6"/>
              <w:spacing w:before="0" w:beforeAutospacing="0" w:after="240" w:afterAutospacing="0"/>
              <w:contextualSpacing/>
              <w:rPr>
                <w:color w:val="333333"/>
              </w:rPr>
            </w:pPr>
            <w:proofErr w:type="spellStart"/>
            <w:r w:rsidRPr="006A714F">
              <w:rPr>
                <w:i/>
              </w:rPr>
              <w:t>Вос</w:t>
            </w:r>
            <w:proofErr w:type="spellEnd"/>
            <w:r w:rsidRPr="006A714F">
              <w:rPr>
                <w:i/>
              </w:rPr>
              <w:t xml:space="preserve">-ль: </w:t>
            </w:r>
            <w:r w:rsidR="006A714F" w:rsidRPr="006A714F">
              <w:rPr>
                <w:color w:val="333333"/>
                <w:u w:val="single"/>
              </w:rPr>
              <w:t>Зимние забавы</w:t>
            </w:r>
          </w:p>
          <w:p w:rsidR="006A714F" w:rsidRPr="006A714F" w:rsidRDefault="006A714F" w:rsidP="006A714F">
            <w:pPr>
              <w:pStyle w:val="a6"/>
              <w:spacing w:before="0" w:beforeAutospacing="0" w:after="240" w:afterAutospacing="0"/>
              <w:contextualSpacing/>
              <w:rPr>
                <w:color w:val="333333"/>
              </w:rPr>
            </w:pPr>
            <w:r w:rsidRPr="006A714F">
              <w:rPr>
                <w:color w:val="333333"/>
              </w:rPr>
              <w:t> Очень я люблю, когда,</w:t>
            </w:r>
          </w:p>
          <w:p w:rsidR="006A714F" w:rsidRPr="006A714F" w:rsidRDefault="006A714F" w:rsidP="006A714F">
            <w:pPr>
              <w:pStyle w:val="a6"/>
              <w:spacing w:before="0" w:beforeAutospacing="0" w:after="240" w:afterAutospacing="0"/>
              <w:contextualSpacing/>
              <w:rPr>
                <w:color w:val="333333"/>
              </w:rPr>
            </w:pPr>
            <w:r w:rsidRPr="006A714F">
              <w:rPr>
                <w:color w:val="333333"/>
              </w:rPr>
              <w:t>Снова к нам идет зима.</w:t>
            </w:r>
          </w:p>
          <w:p w:rsidR="006A714F" w:rsidRPr="006A714F" w:rsidRDefault="006A714F" w:rsidP="006A714F">
            <w:pPr>
              <w:pStyle w:val="a6"/>
              <w:spacing w:before="0" w:beforeAutospacing="0" w:after="240" w:afterAutospacing="0"/>
              <w:contextualSpacing/>
              <w:rPr>
                <w:color w:val="333333"/>
              </w:rPr>
            </w:pPr>
            <w:r w:rsidRPr="006A714F">
              <w:rPr>
                <w:color w:val="333333"/>
              </w:rPr>
              <w:t>Можно много чем заняться,</w:t>
            </w:r>
          </w:p>
          <w:p w:rsidR="006A714F" w:rsidRPr="006A714F" w:rsidRDefault="006A714F" w:rsidP="006A714F">
            <w:pPr>
              <w:pStyle w:val="a6"/>
              <w:spacing w:before="0" w:beforeAutospacing="0" w:after="240" w:afterAutospacing="0"/>
              <w:contextualSpacing/>
              <w:rPr>
                <w:color w:val="333333"/>
              </w:rPr>
            </w:pPr>
            <w:r w:rsidRPr="006A714F">
              <w:rPr>
                <w:color w:val="333333"/>
              </w:rPr>
              <w:t>И на саночках кататься.</w:t>
            </w:r>
          </w:p>
          <w:p w:rsidR="006A714F" w:rsidRPr="006A714F" w:rsidRDefault="006A714F" w:rsidP="006A714F">
            <w:pPr>
              <w:pStyle w:val="a6"/>
              <w:spacing w:before="0" w:beforeAutospacing="0" w:after="240" w:afterAutospacing="0"/>
              <w:contextualSpacing/>
              <w:rPr>
                <w:color w:val="333333"/>
              </w:rPr>
            </w:pPr>
            <w:r w:rsidRPr="006A714F">
              <w:rPr>
                <w:color w:val="333333"/>
              </w:rPr>
              <w:t>Бегать быстро по лыжне,</w:t>
            </w:r>
          </w:p>
          <w:p w:rsidR="006A714F" w:rsidRPr="006A714F" w:rsidRDefault="006A714F" w:rsidP="006A714F">
            <w:pPr>
              <w:pStyle w:val="a6"/>
              <w:spacing w:before="0" w:beforeAutospacing="0" w:after="240" w:afterAutospacing="0"/>
              <w:contextualSpacing/>
              <w:rPr>
                <w:color w:val="333333"/>
              </w:rPr>
            </w:pPr>
            <w:r w:rsidRPr="006A714F">
              <w:rPr>
                <w:color w:val="333333"/>
              </w:rPr>
              <w:t>И кататься по лыжне.</w:t>
            </w:r>
          </w:p>
          <w:p w:rsidR="006A714F" w:rsidRPr="006A714F" w:rsidRDefault="006A714F" w:rsidP="006A714F">
            <w:pPr>
              <w:pStyle w:val="a6"/>
              <w:spacing w:before="0" w:beforeAutospacing="0" w:after="240" w:afterAutospacing="0"/>
              <w:contextualSpacing/>
              <w:rPr>
                <w:color w:val="333333"/>
              </w:rPr>
            </w:pPr>
            <w:r w:rsidRPr="006A714F">
              <w:rPr>
                <w:color w:val="333333"/>
              </w:rPr>
              <w:t>Можно всем играть в снежки.</w:t>
            </w:r>
          </w:p>
          <w:p w:rsidR="006A714F" w:rsidRPr="006A714F" w:rsidRDefault="006A714F" w:rsidP="006A714F">
            <w:pPr>
              <w:pStyle w:val="a6"/>
              <w:spacing w:before="0" w:beforeAutospacing="0" w:after="240" w:afterAutospacing="0"/>
              <w:contextualSpacing/>
              <w:rPr>
                <w:color w:val="333333"/>
              </w:rPr>
            </w:pPr>
            <w:r w:rsidRPr="006A714F">
              <w:rPr>
                <w:color w:val="333333"/>
              </w:rPr>
              <w:t>Все довольны и дружны.</w:t>
            </w:r>
          </w:p>
          <w:p w:rsidR="006A714F" w:rsidRPr="006A714F" w:rsidRDefault="006A714F" w:rsidP="006A714F">
            <w:pPr>
              <w:pStyle w:val="a6"/>
              <w:spacing w:before="0" w:beforeAutospacing="0" w:after="240" w:afterAutospacing="0"/>
              <w:contextualSpacing/>
              <w:rPr>
                <w:color w:val="333333"/>
              </w:rPr>
            </w:pPr>
            <w:r w:rsidRPr="006A714F">
              <w:rPr>
                <w:rStyle w:val="a5"/>
                <w:color w:val="333333"/>
              </w:rPr>
              <w:t>Воспитатель: </w:t>
            </w:r>
            <w:r w:rsidRPr="006A714F">
              <w:rPr>
                <w:color w:val="333333"/>
              </w:rPr>
              <w:t>Ребята скажите, про что говорится в стихотворени</w:t>
            </w:r>
            <w:r w:rsidR="007D08FE">
              <w:rPr>
                <w:color w:val="333333"/>
              </w:rPr>
              <w:t>и</w:t>
            </w:r>
            <w:r w:rsidRPr="006A714F">
              <w:rPr>
                <w:color w:val="333333"/>
              </w:rPr>
              <w:t xml:space="preserve">, которые вы прослушали? </w:t>
            </w:r>
          </w:p>
          <w:p w:rsidR="008053D6" w:rsidRDefault="006A714F" w:rsidP="006A714F">
            <w:pPr>
              <w:pStyle w:val="a6"/>
              <w:spacing w:before="0" w:beforeAutospacing="0" w:after="240" w:afterAutospacing="0"/>
              <w:contextualSpacing/>
              <w:rPr>
                <w:color w:val="333333"/>
              </w:rPr>
            </w:pPr>
            <w:r w:rsidRPr="006A714F">
              <w:rPr>
                <w:rStyle w:val="a5"/>
                <w:color w:val="333333"/>
              </w:rPr>
              <w:t>Воспитатель:</w:t>
            </w:r>
            <w:r w:rsidRPr="006A714F">
              <w:rPr>
                <w:color w:val="333333"/>
              </w:rPr>
              <w:t> Правильно. В стихотворени</w:t>
            </w:r>
            <w:r w:rsidR="007D08FE">
              <w:rPr>
                <w:color w:val="333333"/>
              </w:rPr>
              <w:t>и</w:t>
            </w:r>
            <w:bookmarkStart w:id="0" w:name="_GoBack"/>
            <w:bookmarkEnd w:id="0"/>
            <w:r w:rsidRPr="006A714F">
              <w:rPr>
                <w:color w:val="333333"/>
              </w:rPr>
              <w:t xml:space="preserve"> говорится о зиме и зимних забавах (играх). А вы чем любите заниматься во время прогулки зимой? Какие забавы вам нравятся больше?  </w:t>
            </w:r>
          </w:p>
          <w:p w:rsidR="001F5322" w:rsidRPr="006A714F" w:rsidRDefault="001F5322" w:rsidP="006A714F">
            <w:pPr>
              <w:pStyle w:val="a6"/>
              <w:spacing w:before="0" w:beforeAutospacing="0" w:after="240" w:afterAutospacing="0"/>
              <w:contextualSpacing/>
              <w:rPr>
                <w:color w:val="333333"/>
              </w:rPr>
            </w:pPr>
            <w:r>
              <w:rPr>
                <w:color w:val="333333"/>
              </w:rPr>
              <w:t>Как сделать прогулку безопасной?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D6" w:rsidRPr="00D031D4" w:rsidRDefault="008053D6" w:rsidP="00AD610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4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AD6107" w:rsidRPr="00D031D4">
              <w:rPr>
                <w:rFonts w:ascii="Times New Roman" w:hAnsi="Times New Roman" w:cs="Times New Roman"/>
                <w:sz w:val="24"/>
                <w:szCs w:val="24"/>
              </w:rPr>
              <w:t>стоят в кругу</w:t>
            </w:r>
            <w:r w:rsidRPr="00D031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D6107" w:rsidRPr="00D031D4" w:rsidRDefault="00AD6107" w:rsidP="00AD610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07" w:rsidRDefault="00AD6107" w:rsidP="00AD6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A714F" w:rsidRDefault="006A714F" w:rsidP="00AD6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A714F" w:rsidRDefault="006A714F" w:rsidP="00AD6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A714F" w:rsidRDefault="006A714F" w:rsidP="00AD6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A714F" w:rsidRDefault="006A714F" w:rsidP="00AD6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A714F" w:rsidRDefault="006A714F" w:rsidP="00AD6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A714F" w:rsidRDefault="006A714F" w:rsidP="00AD6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A714F" w:rsidRDefault="006A714F" w:rsidP="00AD6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A714F" w:rsidRDefault="006A714F" w:rsidP="00AD6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67E32" w:rsidRDefault="006A714F" w:rsidP="00AD6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14F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  <w:r w:rsidR="00567E32" w:rsidRPr="00D03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E32" w:rsidRDefault="00567E32" w:rsidP="00AD6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32" w:rsidRPr="002C5DC7" w:rsidRDefault="00567E32" w:rsidP="00AD6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4">
              <w:rPr>
                <w:rFonts w:ascii="Times New Roman" w:hAnsi="Times New Roman" w:cs="Times New Roman"/>
                <w:sz w:val="24"/>
                <w:szCs w:val="24"/>
              </w:rPr>
              <w:t>Дети высказывают свои предположения.</w:t>
            </w:r>
          </w:p>
        </w:tc>
      </w:tr>
      <w:tr w:rsidR="00567E32" w:rsidRPr="00D031D4" w:rsidTr="00F53B57">
        <w:trPr>
          <w:trHeight w:val="277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E32" w:rsidRPr="00D031D4" w:rsidRDefault="00567E32" w:rsidP="00567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4">
              <w:rPr>
                <w:rFonts w:ascii="Times New Roman" w:hAnsi="Times New Roman" w:cs="Times New Roman"/>
                <w:sz w:val="24"/>
                <w:szCs w:val="24"/>
              </w:rPr>
              <w:t>Содержательная</w:t>
            </w:r>
          </w:p>
          <w:p w:rsidR="00567E32" w:rsidRPr="00D031D4" w:rsidRDefault="00567E32" w:rsidP="00567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4">
              <w:rPr>
                <w:rFonts w:ascii="Times New Roman" w:hAnsi="Times New Roman" w:cs="Times New Roman"/>
                <w:sz w:val="24"/>
                <w:szCs w:val="24"/>
              </w:rPr>
              <w:t xml:space="preserve">      часть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67E32" w:rsidRDefault="00567E32" w:rsidP="00AD61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1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Ситуация №1</w:t>
            </w:r>
          </w:p>
          <w:p w:rsidR="00567E32" w:rsidRDefault="00567E32" w:rsidP="00CC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2B4">
              <w:rPr>
                <w:rFonts w:ascii="Times New Roman" w:hAnsi="Times New Roman" w:cs="Times New Roman"/>
                <w:sz w:val="24"/>
                <w:szCs w:val="24"/>
              </w:rPr>
              <w:t>Ребята, мы с вами смотрели мультфильм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серию</w:t>
            </w:r>
            <w:r w:rsidRPr="00CC42B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тонком льду</w:t>
            </w:r>
            <w:r w:rsidRPr="00CC42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67E32" w:rsidRDefault="00567E32" w:rsidP="00CC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Расскажите, что приключилось с Нюшей?</w:t>
            </w:r>
          </w:p>
          <w:p w:rsidR="00567E32" w:rsidRDefault="00567E32" w:rsidP="00CC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какие предупреждения об опасности Нюша не отреагировала?</w:t>
            </w:r>
          </w:p>
          <w:p w:rsidR="00567E32" w:rsidRDefault="00567E32" w:rsidP="00CC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можно предупреждать об опасности?</w:t>
            </w:r>
          </w:p>
          <w:p w:rsidR="00567E32" w:rsidRPr="00CC42B4" w:rsidRDefault="00567E32" w:rsidP="001F532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67E32" w:rsidRPr="00D031D4" w:rsidRDefault="00567E32" w:rsidP="00AD6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031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Обсуждение.</w:t>
            </w:r>
          </w:p>
          <w:p w:rsidR="00567E32" w:rsidRPr="00D031D4" w:rsidRDefault="00567E32" w:rsidP="00CC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4">
              <w:rPr>
                <w:rFonts w:ascii="Times New Roman" w:hAnsi="Times New Roman" w:cs="Times New Roman"/>
                <w:sz w:val="24"/>
                <w:szCs w:val="24"/>
              </w:rPr>
              <w:t xml:space="preserve">Дети активно отвечают на вопросы </w:t>
            </w:r>
            <w:proofErr w:type="gramStart"/>
            <w:r w:rsidRPr="00D031D4">
              <w:rPr>
                <w:rFonts w:ascii="Times New Roman" w:hAnsi="Times New Roman" w:cs="Times New Roman"/>
                <w:sz w:val="24"/>
                <w:szCs w:val="24"/>
              </w:rPr>
              <w:t>воспитателя..</w:t>
            </w:r>
            <w:proofErr w:type="gramEnd"/>
          </w:p>
          <w:p w:rsidR="00567E32" w:rsidRPr="00D031D4" w:rsidRDefault="00567E32" w:rsidP="00CF2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32" w:rsidRPr="00D031D4" w:rsidRDefault="00567E32" w:rsidP="00CF2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9707E" w:rsidRPr="00D031D4" w:rsidTr="00972F5B">
        <w:trPr>
          <w:trHeight w:val="522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3D6" w:rsidRPr="00D031D4" w:rsidRDefault="0080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B2" w:rsidRDefault="00361CB2" w:rsidP="00F9707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-ль: </w:t>
            </w:r>
            <w:r w:rsidRPr="00361C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Ребята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</w:t>
            </w:r>
            <w:r w:rsidR="001F532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посмотрите на макет прогулочного участка и разместите на ней так оборудование, чтобы были соблюдены правила безопасности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="00567E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(воспитатель помогает детям при затруднении).</w:t>
            </w:r>
          </w:p>
          <w:p w:rsidR="00567E32" w:rsidRDefault="00567E32" w:rsidP="00F9707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 подводит итог выполненной детьми работы, по необходимости уточняет у детей их действия, их значение.</w:t>
            </w:r>
            <w:r w:rsidR="001136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Предлагает оснастить площадку знаками безопасного поведения зимой на прогулке.</w:t>
            </w:r>
          </w:p>
          <w:p w:rsidR="00361CB2" w:rsidRDefault="00361CB2" w:rsidP="00F9707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-ль: </w:t>
            </w:r>
            <w:r w:rsidRPr="00361C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Ребята, сейчас мы не много отдохнем.</w:t>
            </w:r>
          </w:p>
          <w:p w:rsidR="00CF29CA" w:rsidRPr="00D031D4" w:rsidRDefault="00361CB2" w:rsidP="00361C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</w:t>
            </w:r>
            <w:r w:rsidR="00CF29CA" w:rsidRPr="00D03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изкультминутка</w:t>
            </w:r>
            <w:r w:rsidR="001F5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CF29CA" w:rsidRPr="00D03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«Я однажды потерялся</w:t>
            </w:r>
            <w:proofErr w:type="gramStart"/>
            <w:r w:rsidR="00CF29CA" w:rsidRPr="00D03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… .</w:t>
            </w:r>
            <w:proofErr w:type="gramEnd"/>
            <w:r w:rsidR="00CF29CA" w:rsidRPr="00D03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  <w:p w:rsidR="00CF29CA" w:rsidRPr="00D031D4" w:rsidRDefault="00CF29CA" w:rsidP="00F9707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однажды потерялся </w:t>
            </w:r>
          </w:p>
          <w:p w:rsidR="00CF29CA" w:rsidRPr="00D031D4" w:rsidRDefault="00CF29CA" w:rsidP="00F9707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Только быстро догадался </w:t>
            </w:r>
          </w:p>
          <w:p w:rsidR="00CF29CA" w:rsidRPr="00D031D4" w:rsidRDefault="00CF29CA" w:rsidP="00F9707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Посмотрел туда- сюда </w:t>
            </w:r>
          </w:p>
          <w:p w:rsidR="00CF29CA" w:rsidRPr="00D031D4" w:rsidRDefault="00CF29CA" w:rsidP="00F9707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Нету </w:t>
            </w:r>
            <w:proofErr w:type="gramStart"/>
            <w:r w:rsidRPr="00D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мамы вот</w:t>
            </w:r>
            <w:proofErr w:type="gramEnd"/>
            <w:r w:rsidRPr="00D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беда </w:t>
            </w:r>
          </w:p>
          <w:p w:rsidR="00CF29CA" w:rsidRPr="00D031D4" w:rsidRDefault="00CF29CA" w:rsidP="00F9707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Побежал направо я </w:t>
            </w:r>
          </w:p>
          <w:p w:rsidR="00CF29CA" w:rsidRPr="00D031D4" w:rsidRDefault="00CF29CA" w:rsidP="00F9707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 не нашлась моя </w:t>
            </w:r>
          </w:p>
          <w:p w:rsidR="00CF29CA" w:rsidRPr="00D031D4" w:rsidRDefault="00CF29CA" w:rsidP="00F9707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Побежал налево я </w:t>
            </w:r>
          </w:p>
          <w:p w:rsidR="00CF29CA" w:rsidRPr="00D031D4" w:rsidRDefault="00CF29CA" w:rsidP="00F9707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 не нашлась моя </w:t>
            </w:r>
          </w:p>
          <w:p w:rsidR="00CF29CA" w:rsidRPr="00D031D4" w:rsidRDefault="00CF29CA" w:rsidP="00F9707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Повернулся я вокруг </w:t>
            </w:r>
          </w:p>
          <w:p w:rsidR="00CF29CA" w:rsidRPr="00D031D4" w:rsidRDefault="00CF29CA" w:rsidP="00F9707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 быть увижу вдруг </w:t>
            </w:r>
          </w:p>
          <w:p w:rsidR="00CF29CA" w:rsidRPr="00D031D4" w:rsidRDefault="00CF29CA" w:rsidP="00F9707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Нет, я решил стоять </w:t>
            </w:r>
          </w:p>
          <w:p w:rsidR="008053D6" w:rsidRPr="002C5DC7" w:rsidRDefault="00CF29CA" w:rsidP="002C5DC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 месте маму ждать.   </w:t>
            </w:r>
            <w:r w:rsidRPr="00D031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(повтор 2-3 раза)</w:t>
            </w:r>
          </w:p>
          <w:p w:rsidR="0011368A" w:rsidRPr="0011368A" w:rsidRDefault="0011368A" w:rsidP="00AC203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D6" w:rsidRPr="00D031D4" w:rsidRDefault="0036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Проходят к столу, обсуждают где разместят горку, качели, каток…</w:t>
            </w:r>
          </w:p>
          <w:p w:rsidR="002C5DC7" w:rsidRDefault="002C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DC7" w:rsidRDefault="002C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3D6" w:rsidRPr="00D031D4" w:rsidRDefault="005C2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Садятся за столы, рисуют знаки.</w:t>
            </w:r>
          </w:p>
          <w:p w:rsidR="00361CB2" w:rsidRDefault="00361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61CB2" w:rsidRDefault="00361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5DC7" w:rsidRDefault="002C5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053D6" w:rsidRPr="00D031D4" w:rsidRDefault="00CF2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изобразить испуг</w:t>
            </w:r>
          </w:p>
          <w:p w:rsidR="00CF29CA" w:rsidRPr="00D031D4" w:rsidRDefault="00CF29CA" w:rsidP="00CF29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слегка стукнуть себя по лбу, улыбнуться</w:t>
            </w:r>
          </w:p>
          <w:p w:rsidR="008053D6" w:rsidRPr="00D031D4" w:rsidRDefault="00CF2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повороты</w:t>
            </w:r>
          </w:p>
          <w:p w:rsidR="00CF29CA" w:rsidRPr="00D031D4" w:rsidRDefault="00CF29CA" w:rsidP="00CF29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развести руки в стороны, внизу</w:t>
            </w:r>
          </w:p>
          <w:p w:rsidR="00CF29CA" w:rsidRPr="00D031D4" w:rsidRDefault="00CF2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бег на месте</w:t>
            </w:r>
          </w:p>
          <w:p w:rsidR="008053D6" w:rsidRPr="00D031D4" w:rsidRDefault="00CF2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руку козырьком</w:t>
            </w:r>
          </w:p>
          <w:p w:rsidR="00CF29CA" w:rsidRPr="00D031D4" w:rsidRDefault="00CF29CA" w:rsidP="00CF29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бег на месте</w:t>
            </w:r>
          </w:p>
          <w:p w:rsidR="00CF29CA" w:rsidRPr="00D031D4" w:rsidRDefault="00CF2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руку козырьком</w:t>
            </w:r>
          </w:p>
          <w:p w:rsidR="008053D6" w:rsidRPr="00D031D4" w:rsidRDefault="00CF2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повороты вокруг себя</w:t>
            </w:r>
          </w:p>
          <w:p w:rsidR="00CF29CA" w:rsidRPr="00D031D4" w:rsidRDefault="00CF29CA" w:rsidP="00CF29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руку козырьком</w:t>
            </w:r>
          </w:p>
          <w:p w:rsidR="008053D6" w:rsidRPr="00D031D4" w:rsidRDefault="00CF29CA" w:rsidP="00CF29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руки скрестить на груди</w:t>
            </w:r>
          </w:p>
          <w:p w:rsidR="008053D6" w:rsidRPr="002C5DC7" w:rsidRDefault="0080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07E" w:rsidRPr="00D031D4" w:rsidTr="00F9707E">
        <w:trPr>
          <w:trHeight w:val="585"/>
        </w:trPr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D6" w:rsidRPr="00D031D4" w:rsidRDefault="0080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4">
              <w:rPr>
                <w:rFonts w:ascii="Times New Roman" w:hAnsi="Times New Roman" w:cs="Times New Roman"/>
                <w:sz w:val="24"/>
                <w:szCs w:val="24"/>
              </w:rPr>
              <w:t>Заключительная</w:t>
            </w:r>
          </w:p>
          <w:p w:rsidR="008053D6" w:rsidRPr="00D031D4" w:rsidRDefault="0080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4">
              <w:rPr>
                <w:rFonts w:ascii="Times New Roman" w:hAnsi="Times New Roman" w:cs="Times New Roman"/>
                <w:sz w:val="24"/>
                <w:szCs w:val="24"/>
              </w:rPr>
              <w:t xml:space="preserve">         часть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547" w:rsidRPr="001B6547" w:rsidRDefault="001B6547" w:rsidP="00AC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-ль: </w:t>
            </w:r>
            <w:r w:rsidRPr="001B6547">
              <w:rPr>
                <w:rFonts w:ascii="Times New Roman" w:hAnsi="Times New Roman" w:cs="Times New Roman"/>
                <w:sz w:val="24"/>
                <w:szCs w:val="24"/>
              </w:rPr>
              <w:t xml:space="preserve">Ребята, вы сегодня славно поработали. Рассмотрим ваши рисунки. </w:t>
            </w:r>
          </w:p>
          <w:p w:rsidR="001B6547" w:rsidRDefault="001B6547" w:rsidP="00AC20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-ль: </w:t>
            </w:r>
            <w:r w:rsidRPr="001B6547">
              <w:rPr>
                <w:rFonts w:ascii="Times New Roman" w:hAnsi="Times New Roman" w:cs="Times New Roman"/>
                <w:sz w:val="24"/>
                <w:szCs w:val="24"/>
              </w:rPr>
              <w:t>Я вам предлагаю наши знаки безопасности установить на нашем макете, но для этого мы их уменьшим. Согласны?</w:t>
            </w:r>
          </w:p>
          <w:p w:rsidR="008053D6" w:rsidRPr="00D031D4" w:rsidRDefault="00AC2032" w:rsidP="00AC2032">
            <w:pPr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031D4">
              <w:rPr>
                <w:rFonts w:ascii="Times New Roman" w:hAnsi="Times New Roman" w:cs="Times New Roman"/>
                <w:b/>
                <w:sz w:val="24"/>
                <w:szCs w:val="24"/>
              </w:rPr>
              <w:t>Восп</w:t>
            </w:r>
            <w:proofErr w:type="spellEnd"/>
            <w:r w:rsidRPr="00D031D4">
              <w:rPr>
                <w:rFonts w:ascii="Times New Roman" w:hAnsi="Times New Roman" w:cs="Times New Roman"/>
                <w:b/>
                <w:sz w:val="24"/>
                <w:szCs w:val="24"/>
              </w:rPr>
              <w:t>-ль:</w:t>
            </w:r>
            <w:r w:rsidR="00113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6547" w:rsidRPr="001B6547">
              <w:rPr>
                <w:rFonts w:ascii="Times New Roman" w:hAnsi="Times New Roman" w:cs="Times New Roman"/>
                <w:sz w:val="24"/>
                <w:szCs w:val="24"/>
              </w:rPr>
              <w:t>Я буду</w:t>
            </w:r>
            <w:r w:rsidR="001B6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6547">
              <w:rPr>
                <w:rStyle w:val="c4"/>
                <w:color w:val="000000"/>
                <w:shd w:val="clear" w:color="auto" w:fill="FFFFFF"/>
              </w:rPr>
              <w:t>н</w:t>
            </w:r>
            <w:r w:rsidRPr="00D031D4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</w:t>
            </w:r>
            <w:r w:rsidR="001B65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ывать</w:t>
            </w:r>
            <w:r w:rsidRPr="00D031D4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правила безопасности на </w:t>
            </w:r>
            <w:proofErr w:type="gramStart"/>
            <w:r w:rsidRPr="00D031D4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льду </w:t>
            </w:r>
            <w:r w:rsidR="001B65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="001B65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 вы повторяйте.</w:t>
            </w:r>
          </w:p>
          <w:p w:rsidR="00AC2032" w:rsidRPr="00D031D4" w:rsidRDefault="00F9707E" w:rsidP="00F9707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1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выходите на тонкий лед в начале зимы и в начале весны.</w:t>
            </w:r>
          </w:p>
          <w:p w:rsidR="00F9707E" w:rsidRPr="00D031D4" w:rsidRDefault="00F9707E" w:rsidP="00F9707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1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Двигайтесь по льду по натоптанным следам и тропинкам</w:t>
            </w:r>
          </w:p>
          <w:p w:rsidR="00F9707E" w:rsidRPr="00D031D4" w:rsidRDefault="00F9707E" w:rsidP="00F9707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1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Имейте палку, чтобы пр</w:t>
            </w:r>
            <w:r w:rsidR="00FF1E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D031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щупывать</w:t>
            </w:r>
            <w:r w:rsidR="001B6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031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перед собой путь.</w:t>
            </w:r>
          </w:p>
          <w:p w:rsidR="002C5DC7" w:rsidRPr="002C5DC7" w:rsidRDefault="00F9707E" w:rsidP="002C5D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031D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Двигаясь  группой,  следуйте  друг  за  др</w:t>
            </w:r>
            <w:r w:rsidR="002C5D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угом  на  некотором  расстоянии.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547" w:rsidRDefault="008053D6" w:rsidP="00AC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B6547">
              <w:rPr>
                <w:rFonts w:ascii="Times New Roman" w:hAnsi="Times New Roman" w:cs="Times New Roman"/>
                <w:sz w:val="24"/>
                <w:szCs w:val="24"/>
              </w:rPr>
              <w:t>Дети показывают свои знаки и объясняют их значение.</w:t>
            </w:r>
            <w:r w:rsidRPr="00D031D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1B6547" w:rsidRDefault="001B6547" w:rsidP="00AC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032" w:rsidRPr="00D031D4" w:rsidRDefault="008053D6" w:rsidP="00AC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4">
              <w:rPr>
                <w:rFonts w:ascii="Times New Roman" w:hAnsi="Times New Roman" w:cs="Times New Roman"/>
                <w:sz w:val="24"/>
                <w:szCs w:val="24"/>
              </w:rPr>
              <w:t xml:space="preserve">Дети внимательно слушают </w:t>
            </w:r>
            <w:r w:rsidR="00AC2032" w:rsidRPr="00D031D4">
              <w:rPr>
                <w:rFonts w:ascii="Times New Roman" w:hAnsi="Times New Roman" w:cs="Times New Roman"/>
                <w:sz w:val="24"/>
                <w:szCs w:val="24"/>
              </w:rPr>
              <w:t>и повторяют.</w:t>
            </w:r>
          </w:p>
          <w:p w:rsidR="008053D6" w:rsidRPr="00D031D4" w:rsidRDefault="0080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07E" w:rsidRPr="00D031D4" w:rsidRDefault="00F97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07E" w:rsidRPr="00D031D4" w:rsidRDefault="00F9707E" w:rsidP="0097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3D6" w:rsidRPr="00F9707E" w:rsidRDefault="008053D6" w:rsidP="008053D6">
      <w:pPr>
        <w:rPr>
          <w:rFonts w:ascii="Times New Roman" w:hAnsi="Times New Roman" w:cs="Times New Roman"/>
          <w:i/>
          <w:sz w:val="24"/>
          <w:szCs w:val="24"/>
        </w:rPr>
      </w:pPr>
    </w:p>
    <w:p w:rsidR="002C5DC7" w:rsidRDefault="002C5DC7" w:rsidP="00FF1E68">
      <w:pPr>
        <w:spacing w:after="24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2C5DC7" w:rsidRDefault="002C5DC7" w:rsidP="00FF1E68">
      <w:pPr>
        <w:spacing w:after="24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2C5DC7" w:rsidRDefault="002C5DC7" w:rsidP="00FF1E68">
      <w:pPr>
        <w:spacing w:after="24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2C5DC7" w:rsidRDefault="002C5DC7" w:rsidP="00FF1E68">
      <w:pPr>
        <w:spacing w:after="24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2C5DC7" w:rsidRDefault="002C5DC7" w:rsidP="00FF1E68">
      <w:pPr>
        <w:spacing w:after="24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FF1E68" w:rsidRPr="00FF1E68" w:rsidRDefault="00FF1E68" w:rsidP="00FF1E68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F1E68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Приложени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е</w:t>
      </w:r>
      <w:r w:rsidRPr="00FF1E68">
        <w:rPr>
          <w:rFonts w:ascii="Arial" w:eastAsia="Times New Roman" w:hAnsi="Arial" w:cs="Arial"/>
          <w:b/>
          <w:bCs/>
          <w:color w:val="333333"/>
          <w:sz w:val="24"/>
          <w:szCs w:val="24"/>
        </w:rPr>
        <w:t>. Памятки для детей и родителей по безопасности зимой</w:t>
      </w:r>
    </w:p>
    <w:p w:rsidR="00FF1E68" w:rsidRPr="00FF1E68" w:rsidRDefault="00FF1E68" w:rsidP="00FF1E68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F1E68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FF1E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Правила поведения на оживлённой горе:</w:t>
      </w:r>
    </w:p>
    <w:p w:rsidR="00FF1E68" w:rsidRPr="00FF1E68" w:rsidRDefault="00FF1E68" w:rsidP="00FF1E68">
      <w:pPr>
        <w:numPr>
          <w:ilvl w:val="0"/>
          <w:numId w:val="19"/>
        </w:numPr>
        <w:spacing w:before="100" w:beforeAutospacing="1" w:after="120" w:line="240" w:lineRule="auto"/>
        <w:ind w:left="90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1E68">
        <w:rPr>
          <w:rFonts w:ascii="Times New Roman" w:eastAsia="Times New Roman" w:hAnsi="Times New Roman" w:cs="Times New Roman"/>
          <w:color w:val="333333"/>
          <w:sz w:val="24"/>
          <w:szCs w:val="24"/>
        </w:rPr>
        <w:t>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FF1E68" w:rsidRPr="00FF1E68" w:rsidRDefault="00FF1E68" w:rsidP="00FF1E68">
      <w:pPr>
        <w:numPr>
          <w:ilvl w:val="0"/>
          <w:numId w:val="19"/>
        </w:numPr>
        <w:spacing w:before="100" w:beforeAutospacing="1" w:after="120" w:line="240" w:lineRule="auto"/>
        <w:ind w:left="90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1E68">
        <w:rPr>
          <w:rFonts w:ascii="Times New Roman" w:eastAsia="Times New Roman" w:hAnsi="Times New Roman" w:cs="Times New Roman"/>
          <w:color w:val="333333"/>
          <w:sz w:val="24"/>
          <w:szCs w:val="24"/>
        </w:rPr>
        <w:t>Не съезжать, пока не отошёл в сторону предыдущий спускающийся.</w:t>
      </w:r>
    </w:p>
    <w:p w:rsidR="00FF1E68" w:rsidRPr="00FF1E68" w:rsidRDefault="00FF1E68" w:rsidP="00FF1E68">
      <w:pPr>
        <w:numPr>
          <w:ilvl w:val="0"/>
          <w:numId w:val="19"/>
        </w:numPr>
        <w:spacing w:before="100" w:beforeAutospacing="1" w:after="120" w:line="240" w:lineRule="auto"/>
        <w:ind w:left="90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1E68">
        <w:rPr>
          <w:rFonts w:ascii="Times New Roman" w:eastAsia="Times New Roman" w:hAnsi="Times New Roman" w:cs="Times New Roman"/>
          <w:color w:val="333333"/>
          <w:sz w:val="24"/>
          <w:szCs w:val="24"/>
        </w:rPr>
        <w:t>Не задерживаться внизу, когда съехал, а поскорее отползать или откатываться в сторону.</w:t>
      </w:r>
    </w:p>
    <w:p w:rsidR="00FF1E68" w:rsidRPr="00FF1E68" w:rsidRDefault="00FF1E68" w:rsidP="00FF1E68">
      <w:pPr>
        <w:numPr>
          <w:ilvl w:val="0"/>
          <w:numId w:val="19"/>
        </w:numPr>
        <w:spacing w:before="100" w:beforeAutospacing="1" w:after="120" w:line="240" w:lineRule="auto"/>
        <w:ind w:left="90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1E68">
        <w:rPr>
          <w:rFonts w:ascii="Times New Roman" w:eastAsia="Times New Roman" w:hAnsi="Times New Roman" w:cs="Times New Roman"/>
          <w:color w:val="333333"/>
          <w:sz w:val="24"/>
          <w:szCs w:val="24"/>
        </w:rPr>
        <w:t>Не перебегать ледяную дорожку.</w:t>
      </w:r>
    </w:p>
    <w:p w:rsidR="00FF1E68" w:rsidRPr="00FF1E68" w:rsidRDefault="00FF1E68" w:rsidP="00FF1E68">
      <w:pPr>
        <w:numPr>
          <w:ilvl w:val="0"/>
          <w:numId w:val="19"/>
        </w:numPr>
        <w:spacing w:before="100" w:beforeAutospacing="1" w:after="120" w:line="240" w:lineRule="auto"/>
        <w:ind w:left="90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1E68">
        <w:rPr>
          <w:rFonts w:ascii="Times New Roman" w:eastAsia="Times New Roman" w:hAnsi="Times New Roman" w:cs="Times New Roman"/>
          <w:color w:val="333333"/>
          <w:sz w:val="24"/>
          <w:szCs w:val="24"/>
        </w:rPr>
        <w:t>Во избежание травматизма нельзя кататься, стоя на ногах и на корточках.</w:t>
      </w:r>
    </w:p>
    <w:p w:rsidR="00FF1E68" w:rsidRPr="00FF1E68" w:rsidRDefault="00FF1E68" w:rsidP="00FF1E68">
      <w:pPr>
        <w:numPr>
          <w:ilvl w:val="0"/>
          <w:numId w:val="19"/>
        </w:numPr>
        <w:spacing w:before="100" w:beforeAutospacing="1" w:after="120" w:line="240" w:lineRule="auto"/>
        <w:ind w:left="90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1E68">
        <w:rPr>
          <w:rFonts w:ascii="Times New Roman" w:eastAsia="Times New Roman" w:hAnsi="Times New Roman" w:cs="Times New Roman"/>
          <w:color w:val="333333"/>
          <w:sz w:val="24"/>
          <w:szCs w:val="24"/>
        </w:rPr>
        <w:t>Стараться не съезжать спиной или головой вперёд (на животе), а всегда смотреть вперёд, как при спуске, так и при подъёме.</w:t>
      </w:r>
    </w:p>
    <w:p w:rsidR="00FF1E68" w:rsidRPr="00FF1E68" w:rsidRDefault="00FF1E68" w:rsidP="00FF1E68">
      <w:pPr>
        <w:numPr>
          <w:ilvl w:val="0"/>
          <w:numId w:val="19"/>
        </w:numPr>
        <w:spacing w:before="100" w:beforeAutospacing="1" w:after="120" w:line="240" w:lineRule="auto"/>
        <w:ind w:left="90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1E68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мимо горки идет прохожий, подождать, пока он пройдет, и только тогда совершать спуск.</w:t>
      </w:r>
    </w:p>
    <w:p w:rsidR="00FF1E68" w:rsidRPr="00FF1E68" w:rsidRDefault="00FF1E68" w:rsidP="00FF1E68">
      <w:pPr>
        <w:numPr>
          <w:ilvl w:val="0"/>
          <w:numId w:val="19"/>
        </w:numPr>
        <w:spacing w:before="100" w:beforeAutospacing="1" w:after="120" w:line="240" w:lineRule="auto"/>
        <w:ind w:left="90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1E68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уйти от столкновения (на пути дерево, человек т.д.) нельзя, то надо постараться завалиться на бок на снег или откатиться в сторону от ледяной поверхности.</w:t>
      </w:r>
    </w:p>
    <w:p w:rsidR="00FF1E68" w:rsidRPr="00FF1E68" w:rsidRDefault="00FF1E68" w:rsidP="00FF1E68">
      <w:pPr>
        <w:numPr>
          <w:ilvl w:val="0"/>
          <w:numId w:val="19"/>
        </w:numPr>
        <w:spacing w:before="100" w:beforeAutospacing="1" w:after="120" w:line="240" w:lineRule="auto"/>
        <w:ind w:left="90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1E68">
        <w:rPr>
          <w:rFonts w:ascii="Times New Roman" w:eastAsia="Times New Roman" w:hAnsi="Times New Roman" w:cs="Times New Roman"/>
          <w:color w:val="333333"/>
          <w:sz w:val="24"/>
          <w:szCs w:val="24"/>
        </w:rPr>
        <w:t>Избегать катания с горок с неровным ледовым покрытием.</w:t>
      </w:r>
    </w:p>
    <w:p w:rsidR="00FF1E68" w:rsidRPr="00FF1E68" w:rsidRDefault="00FF1E68" w:rsidP="00FF1E68">
      <w:pPr>
        <w:numPr>
          <w:ilvl w:val="0"/>
          <w:numId w:val="19"/>
        </w:numPr>
        <w:spacing w:before="100" w:beforeAutospacing="1" w:after="120" w:line="240" w:lineRule="auto"/>
        <w:ind w:left="90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1E68">
        <w:rPr>
          <w:rFonts w:ascii="Times New Roman" w:eastAsia="Times New Roman" w:hAnsi="Times New Roman" w:cs="Times New Roman"/>
          <w:color w:val="333333"/>
          <w:sz w:val="24"/>
          <w:szCs w:val="24"/>
        </w:rPr>
        <w:t>При получении травмы немедленно оказать первую помощь пострадавшему, сообщить об этом в службу экстренного вызова 01.</w:t>
      </w:r>
    </w:p>
    <w:p w:rsidR="00FF1E68" w:rsidRPr="00FF1E68" w:rsidRDefault="00FF1E68" w:rsidP="00FF1E68">
      <w:pPr>
        <w:numPr>
          <w:ilvl w:val="0"/>
          <w:numId w:val="19"/>
        </w:numPr>
        <w:spacing w:before="100" w:beforeAutospacing="1" w:after="0" w:line="240" w:lineRule="auto"/>
        <w:ind w:left="90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1E68">
        <w:rPr>
          <w:rFonts w:ascii="Times New Roman" w:eastAsia="Times New Roman" w:hAnsi="Times New Roman" w:cs="Times New Roman"/>
          <w:color w:val="333333"/>
          <w:sz w:val="24"/>
          <w:szCs w:val="24"/>
        </w:rPr>
        <w:t>При первых признаках обморожения, а также при плохом самочувствии, немедленно прекратить катание.</w:t>
      </w:r>
    </w:p>
    <w:p w:rsidR="00847625" w:rsidRDefault="00847625" w:rsidP="00FF1E6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F1E68" w:rsidRPr="00FF1E68" w:rsidRDefault="00FF1E68" w:rsidP="00FF1E68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1E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Правила безопасности при катании на лыжах:</w:t>
      </w:r>
    </w:p>
    <w:p w:rsidR="00FF1E68" w:rsidRPr="00FF1E68" w:rsidRDefault="00FF1E68" w:rsidP="00FF1E68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1E68">
        <w:rPr>
          <w:rFonts w:ascii="Times New Roman" w:eastAsia="Times New Roman" w:hAnsi="Times New Roman" w:cs="Times New Roman"/>
          <w:color w:val="333333"/>
          <w:sz w:val="24"/>
          <w:szCs w:val="24"/>
        </w:rPr>
        <w:t>При сильном морозе и ветре нельзя кататься на коньках и лыжах,</w:t>
      </w:r>
      <w:r w:rsidR="001136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F1E68">
        <w:rPr>
          <w:rFonts w:ascii="Times New Roman" w:eastAsia="Times New Roman" w:hAnsi="Times New Roman" w:cs="Times New Roman"/>
          <w:color w:val="333333"/>
          <w:sz w:val="24"/>
          <w:szCs w:val="24"/>
        </w:rPr>
        <w:t>т.к. можно обморозить лицо и руки. Если устанешь, не садись на снег, лед, на холодную землю. Нельзя есть снег и пить холодную воду. Отдыхай только в теплом помещении, расстегнув верхнюю одежду. Будь осторожен, чтобы избежать травм при катании. Отправляясь на лыжную прогулку, одевайся легко. Играть, кататься можно не более 1,5 часов без перерыва. При сильном морозе и ветре нельзя кататься на коньках и лыжах.</w:t>
      </w:r>
    </w:p>
    <w:p w:rsidR="00FF1E68" w:rsidRPr="00FF1E68" w:rsidRDefault="00FF1E68" w:rsidP="00FF1E68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1E68">
        <w:rPr>
          <w:rFonts w:ascii="Times New Roman" w:eastAsia="Times New Roman" w:hAnsi="Times New Roman" w:cs="Times New Roman"/>
          <w:color w:val="333333"/>
          <w:sz w:val="24"/>
          <w:szCs w:val="24"/>
        </w:rPr>
        <w:t>Нельзя кататься на лыжах, санках, сноубордах и роликах рядом с дорогой – в тех местах, где уклон местности или склон горы может вынести вас на проезжую часть.</w:t>
      </w:r>
    </w:p>
    <w:p w:rsidR="00FF1E68" w:rsidRPr="00FF1E68" w:rsidRDefault="00FF1E68" w:rsidP="00FF1E68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1E6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FF1E68" w:rsidRPr="00FF1E68" w:rsidRDefault="00FF1E68" w:rsidP="00FF1E68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FF1E68" w:rsidRPr="00FF1E68" w:rsidSect="008053D6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F1812"/>
    <w:multiLevelType w:val="multilevel"/>
    <w:tmpl w:val="5548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F03604"/>
    <w:multiLevelType w:val="multilevel"/>
    <w:tmpl w:val="0F6AD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57901"/>
    <w:multiLevelType w:val="multilevel"/>
    <w:tmpl w:val="C87E3E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D515B0"/>
    <w:multiLevelType w:val="multilevel"/>
    <w:tmpl w:val="4F724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9C4BFE"/>
    <w:multiLevelType w:val="hybridMultilevel"/>
    <w:tmpl w:val="2D00E1B8"/>
    <w:lvl w:ilvl="0" w:tplc="14D0B33A">
      <w:start w:val="1"/>
      <w:numFmt w:val="bullet"/>
      <w:lvlText w:val="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A6A2481"/>
    <w:multiLevelType w:val="hybridMultilevel"/>
    <w:tmpl w:val="224AE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800C8"/>
    <w:multiLevelType w:val="multilevel"/>
    <w:tmpl w:val="6E4A6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061277"/>
    <w:multiLevelType w:val="multilevel"/>
    <w:tmpl w:val="1DC2EB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7804CF"/>
    <w:multiLevelType w:val="hybridMultilevel"/>
    <w:tmpl w:val="82BA7CCC"/>
    <w:lvl w:ilvl="0" w:tplc="14D0B3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C5BB0"/>
    <w:multiLevelType w:val="multilevel"/>
    <w:tmpl w:val="56AA0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317DDF"/>
    <w:multiLevelType w:val="multilevel"/>
    <w:tmpl w:val="33824C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977E9B"/>
    <w:multiLevelType w:val="multilevel"/>
    <w:tmpl w:val="A80A13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953C52"/>
    <w:multiLevelType w:val="multilevel"/>
    <w:tmpl w:val="AC78EB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C55CA4"/>
    <w:multiLevelType w:val="hybridMultilevel"/>
    <w:tmpl w:val="2F543546"/>
    <w:lvl w:ilvl="0" w:tplc="14D0B33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02B283E"/>
    <w:multiLevelType w:val="hybridMultilevel"/>
    <w:tmpl w:val="01381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004B3"/>
    <w:multiLevelType w:val="hybridMultilevel"/>
    <w:tmpl w:val="DCDA3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40B83"/>
    <w:multiLevelType w:val="hybridMultilevel"/>
    <w:tmpl w:val="A80673CC"/>
    <w:lvl w:ilvl="0" w:tplc="14D0B3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22F54"/>
    <w:multiLevelType w:val="hybridMultilevel"/>
    <w:tmpl w:val="5554E722"/>
    <w:lvl w:ilvl="0" w:tplc="DAC663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10"/>
  </w:num>
  <w:num w:numId="8">
    <w:abstractNumId w:val="12"/>
  </w:num>
  <w:num w:numId="9">
    <w:abstractNumId w:val="11"/>
  </w:num>
  <w:num w:numId="10">
    <w:abstractNumId w:val="2"/>
  </w:num>
  <w:num w:numId="11">
    <w:abstractNumId w:val="13"/>
  </w:num>
  <w:num w:numId="12">
    <w:abstractNumId w:val="15"/>
  </w:num>
  <w:num w:numId="13">
    <w:abstractNumId w:val="0"/>
  </w:num>
  <w:num w:numId="14">
    <w:abstractNumId w:val="8"/>
  </w:num>
  <w:num w:numId="15">
    <w:abstractNumId w:val="5"/>
  </w:num>
  <w:num w:numId="16">
    <w:abstractNumId w:val="14"/>
  </w:num>
  <w:num w:numId="17">
    <w:abstractNumId w:val="4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53D6"/>
    <w:rsid w:val="00020D84"/>
    <w:rsid w:val="0011368A"/>
    <w:rsid w:val="001B6547"/>
    <w:rsid w:val="001F5322"/>
    <w:rsid w:val="002404E7"/>
    <w:rsid w:val="00286691"/>
    <w:rsid w:val="002C5DC7"/>
    <w:rsid w:val="00361CB2"/>
    <w:rsid w:val="0045097B"/>
    <w:rsid w:val="00567E32"/>
    <w:rsid w:val="005C22C4"/>
    <w:rsid w:val="006A714F"/>
    <w:rsid w:val="0076144C"/>
    <w:rsid w:val="007D08FE"/>
    <w:rsid w:val="008053D6"/>
    <w:rsid w:val="00847625"/>
    <w:rsid w:val="00972F5B"/>
    <w:rsid w:val="00AC2032"/>
    <w:rsid w:val="00AD6107"/>
    <w:rsid w:val="00C117F5"/>
    <w:rsid w:val="00CC42B4"/>
    <w:rsid w:val="00CF29CA"/>
    <w:rsid w:val="00D031D4"/>
    <w:rsid w:val="00E81994"/>
    <w:rsid w:val="00F23378"/>
    <w:rsid w:val="00F9707E"/>
    <w:rsid w:val="00FF1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73D5"/>
  <w15:docId w15:val="{1F9D5D95-F8A0-4162-8C0D-5BE1371D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3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3D6"/>
    <w:pPr>
      <w:ind w:left="720"/>
      <w:contextualSpacing/>
    </w:pPr>
  </w:style>
  <w:style w:type="table" w:styleId="a4">
    <w:name w:val="Table Grid"/>
    <w:basedOn w:val="a1"/>
    <w:uiPriority w:val="59"/>
    <w:rsid w:val="00805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2">
    <w:name w:val="c2"/>
    <w:basedOn w:val="a0"/>
    <w:rsid w:val="008053D6"/>
  </w:style>
  <w:style w:type="paragraph" w:customStyle="1" w:styleId="c0">
    <w:name w:val="c0"/>
    <w:basedOn w:val="a"/>
    <w:rsid w:val="00805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053D6"/>
  </w:style>
  <w:style w:type="character" w:customStyle="1" w:styleId="c4">
    <w:name w:val="c4"/>
    <w:basedOn w:val="a0"/>
    <w:rsid w:val="00AD6107"/>
  </w:style>
  <w:style w:type="character" w:customStyle="1" w:styleId="c12">
    <w:name w:val="c12"/>
    <w:basedOn w:val="a0"/>
    <w:rsid w:val="00AD6107"/>
  </w:style>
  <w:style w:type="paragraph" w:customStyle="1" w:styleId="c6">
    <w:name w:val="c6"/>
    <w:basedOn w:val="a"/>
    <w:rsid w:val="00AD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CF2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CF2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F29CA"/>
  </w:style>
  <w:style w:type="paragraph" w:customStyle="1" w:styleId="c24">
    <w:name w:val="c24"/>
    <w:basedOn w:val="a"/>
    <w:rsid w:val="00CF2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23378"/>
    <w:rPr>
      <w:b/>
      <w:bCs/>
    </w:rPr>
  </w:style>
  <w:style w:type="paragraph" w:styleId="a6">
    <w:name w:val="Normal (Web)"/>
    <w:basedOn w:val="a"/>
    <w:uiPriority w:val="99"/>
    <w:unhideWhenUsed/>
    <w:rsid w:val="006A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Бояркин</dc:creator>
  <cp:keywords/>
  <dc:description/>
  <cp:lastModifiedBy>Никита Бояркин</cp:lastModifiedBy>
  <cp:revision>10</cp:revision>
  <dcterms:created xsi:type="dcterms:W3CDTF">2023-12-07T02:25:00Z</dcterms:created>
  <dcterms:modified xsi:type="dcterms:W3CDTF">2023-12-13T09:15:00Z</dcterms:modified>
</cp:coreProperties>
</file>